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1" w:rsidRPr="004245DF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</w:p>
    <w:p w:rsidR="000E2F51" w:rsidRPr="00DF65EC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8"/>
          <w:szCs w:val="28"/>
          <w:lang w:eastAsia="tr-TR"/>
        </w:rPr>
      </w:pPr>
      <w:r w:rsidRPr="00DF65EC">
        <w:rPr>
          <w:rFonts w:ascii="Tahoma" w:eastAsia="Times New Roman" w:hAnsi="Tahoma" w:cs="Tahoma"/>
          <w:b/>
          <w:color w:val="222222"/>
          <w:sz w:val="28"/>
          <w:szCs w:val="28"/>
          <w:lang w:eastAsia="tr-TR"/>
        </w:rPr>
        <w:t>ROL GEREĞİ KADIN KILIĞINA GİRDİ</w:t>
      </w:r>
    </w:p>
    <w:p w:rsidR="000E2F51" w:rsidRPr="004245DF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</w:p>
    <w:p w:rsidR="000E2F51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“KADIN OLMAK ÇOK ZOR”</w:t>
      </w:r>
    </w:p>
    <w:p w:rsidR="004245DF" w:rsidRDefault="004245DF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</w:p>
    <w:p w:rsidR="004245DF" w:rsidRPr="004245DF" w:rsidRDefault="004866B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FERDİ </w:t>
      </w:r>
      <w:r w:rsid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KURTULDU’NUN ZORLUK ÇEKMEMESİ İÇİN AYAKKABISINA AHŞAP DOLGU İLAVE EDİLDİ</w:t>
      </w:r>
    </w:p>
    <w:p w:rsidR="00BA3EF3" w:rsidRPr="004245DF" w:rsidRDefault="00BA3EF3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</w:p>
    <w:p w:rsidR="00BA3EF3" w:rsidRPr="004245DF" w:rsidRDefault="00BA3EF3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28 Kasım’da </w:t>
      </w:r>
      <w:proofErr w:type="gramStart"/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vizyona</w:t>
      </w:r>
      <w:proofErr w:type="gramEnd"/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 girecek olan </w:t>
      </w:r>
      <w:r w:rsidR="00E24FC5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“Yılın En Kral Komedi Filmi” Figüran’ın </w:t>
      </w:r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başrol oyuncularından Ferdi Kurtuldu, rol gereği kadın kılığına girdi.</w:t>
      </w:r>
    </w:p>
    <w:p w:rsidR="00BA3EF3" w:rsidRPr="004245DF" w:rsidRDefault="00BA3EF3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</w:pPr>
    </w:p>
    <w:p w:rsidR="00BA3EF3" w:rsidRPr="004245DF" w:rsidRDefault="00BA3EF3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Vizyon için gün sayan Figüran filminin başrol oyuncularından </w:t>
      </w:r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Ferdi Kurtuldu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rolü gereği kadın kılığına girdi. </w:t>
      </w:r>
    </w:p>
    <w:p w:rsidR="00BA3EF3" w:rsidRPr="004245DF" w:rsidRDefault="00BA3EF3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BA3EF3" w:rsidRDefault="00BA3EF3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proofErr w:type="spellStart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Kurtuldu’nun</w:t>
      </w:r>
      <w:proofErr w:type="spellEnd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kadın </w:t>
      </w:r>
      <w:r w:rsidR="000E2F51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kılığına girdiği sahneler için film ekibi günlerce çalıştı</w:t>
      </w:r>
      <w:r w:rsid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. Kostümleri büyük beden 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kadın mağazalarından seçilen </w:t>
      </w:r>
      <w:proofErr w:type="spellStart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Kurtuldu’ya</w:t>
      </w:r>
      <w:proofErr w:type="spellEnd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</w:t>
      </w:r>
      <w:proofErr w:type="gramStart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özel  44</w:t>
      </w:r>
      <w:proofErr w:type="gramEnd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numara </w:t>
      </w:r>
      <w:r w:rsidR="000E2F51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topuklu</w:t>
      </w:r>
      <w:r w:rsidR="00FA73C0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kadın </w:t>
      </w:r>
      <w:r w:rsidR="000E2F51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ayakkabısı yaptırıldı.</w:t>
      </w:r>
    </w:p>
    <w:p w:rsidR="004245DF" w:rsidRPr="004245DF" w:rsidRDefault="004245DF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BA3EF3" w:rsidRPr="004245DF" w:rsidRDefault="004245DF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S</w:t>
      </w:r>
      <w:r w:rsidR="00BA3EF3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evilen oyuncunun yürümekte güçlük çek</w:t>
      </w:r>
      <w:r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memesi için </w:t>
      </w:r>
      <w:r w:rsidR="00BA3EF3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filmin çekildiği </w:t>
      </w:r>
      <w:proofErr w:type="spellStart"/>
      <w:r w:rsidR="00BA3EF3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B</w:t>
      </w:r>
      <w:r w:rsidR="006E1A90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osphorus</w:t>
      </w:r>
      <w:proofErr w:type="spellEnd"/>
      <w:r w:rsidR="006E1A90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Platoları’nın</w:t>
      </w:r>
      <w:r w:rsidR="000E2F51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marangozhanesinde ayakkabının </w:t>
      </w:r>
      <w:r w:rsidR="0085566C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topuğuna ahşap dolgu ilave edildi.</w:t>
      </w:r>
    </w:p>
    <w:p w:rsidR="000E2F51" w:rsidRPr="004245DF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0E2F51" w:rsidRPr="004245DF" w:rsidRDefault="004245DF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Kurtuldu eğlenceli sahne için </w:t>
      </w:r>
      <w:r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“</w:t>
      </w:r>
      <w:r w:rsidR="000E2F51" w:rsidRPr="004245DF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Kadın olmanın ne kadar zor olduğunu bir kez daha anladım. Sadece topuklu ayakkabılarla yürümek bile büyük bir yetenek gerektiriyor</w:t>
      </w:r>
      <w:r w:rsidR="000E2F51"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”</w:t>
      </w:r>
      <w:r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dedi.</w:t>
      </w:r>
    </w:p>
    <w:p w:rsidR="000E2F51" w:rsidRPr="004245DF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0E2F51" w:rsidRPr="004245DF" w:rsidRDefault="000E2F51" w:rsidP="00BA3EF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28 Kasım’da </w:t>
      </w:r>
      <w:proofErr w:type="gramStart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vizyona</w:t>
      </w:r>
      <w:proofErr w:type="gramEnd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 girecek olan Figüran’da başrolleri </w:t>
      </w:r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Ceyhun </w:t>
      </w:r>
      <w:proofErr w:type="spellStart"/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Fersoy</w:t>
      </w:r>
      <w:proofErr w:type="spellEnd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</w:t>
      </w:r>
      <w:proofErr w:type="spellStart"/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Serenay</w:t>
      </w:r>
      <w:proofErr w:type="spellEnd"/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Aktaş</w:t>
      </w:r>
      <w:proofErr w:type="spellEnd"/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</w:t>
      </w:r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Ferdi Kurtuldu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</w:t>
      </w:r>
      <w:r w:rsidR="00DF65EC"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Erdal Cindoruk</w:t>
      </w:r>
      <w:r w:rsidR="00DF65EC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</w:t>
      </w:r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Cem Kılıç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</w:t>
      </w:r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Mehtap Bayrı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 xml:space="preserve">, </w:t>
      </w:r>
      <w:r w:rsidRPr="00DF65EC">
        <w:rPr>
          <w:rFonts w:ascii="Tahoma" w:eastAsia="Times New Roman" w:hAnsi="Tahoma" w:cs="Tahoma"/>
          <w:b/>
          <w:color w:val="222222"/>
          <w:sz w:val="24"/>
          <w:szCs w:val="24"/>
          <w:lang w:eastAsia="tr-TR"/>
        </w:rPr>
        <w:t>Umut Oğuz</w:t>
      </w:r>
      <w:r w:rsidRPr="004245DF">
        <w:rPr>
          <w:rFonts w:ascii="Tahoma" w:eastAsia="Times New Roman" w:hAnsi="Tahoma" w:cs="Tahoma"/>
          <w:color w:val="222222"/>
          <w:sz w:val="24"/>
          <w:szCs w:val="24"/>
          <w:lang w:eastAsia="tr-TR"/>
        </w:rPr>
        <w:t>, gibi birbirinden ünlü isimler paylaşıyor.</w:t>
      </w:r>
    </w:p>
    <w:p w:rsidR="00BA3EF3" w:rsidRPr="00BA3EF3" w:rsidRDefault="00BA3EF3" w:rsidP="00BA3E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</w:p>
    <w:p w:rsidR="00BA3EF3" w:rsidRDefault="00BA3EF3" w:rsidP="00BA3E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EC32B7" w:rsidRPr="00D50585" w:rsidRDefault="00EC32B7" w:rsidP="00EC32B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50585">
        <w:rPr>
          <w:rFonts w:ascii="Tahoma" w:eastAsia="Cambria" w:hAnsi="Tahoma" w:cs="Tahoma"/>
          <w:sz w:val="24"/>
          <w:szCs w:val="24"/>
        </w:rPr>
        <w:t xml:space="preserve">Ayrıntılı bilgi için; </w:t>
      </w:r>
      <w:hyperlink r:id="rId4" w:history="1">
        <w:r w:rsidRPr="00D50585">
          <w:rPr>
            <w:rStyle w:val="Kpr"/>
            <w:rFonts w:ascii="Tahoma" w:eastAsia="Cambria" w:hAnsi="Tahoma" w:cs="Tahoma"/>
            <w:sz w:val="24"/>
            <w:szCs w:val="24"/>
          </w:rPr>
          <w:t>www.figuranfilmi.com</w:t>
        </w:r>
      </w:hyperlink>
      <w:r w:rsidRPr="00D50585">
        <w:rPr>
          <w:rFonts w:ascii="Tahoma" w:eastAsia="Cambria" w:hAnsi="Tahoma" w:cs="Tahoma"/>
          <w:sz w:val="24"/>
          <w:szCs w:val="24"/>
        </w:rPr>
        <w:t xml:space="preserve"> adresini ziyaret edebilirsiniz. </w:t>
      </w:r>
    </w:p>
    <w:p w:rsidR="00EC32B7" w:rsidRPr="00D50585" w:rsidRDefault="00EC32B7" w:rsidP="00EC32B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EC32B7" w:rsidRDefault="00EC32B7" w:rsidP="00EC32B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 w:rsidRPr="00D50585">
        <w:rPr>
          <w:rFonts w:ascii="Tahoma" w:eastAsia="Cambria" w:hAnsi="Tahoma" w:cs="Tahoma"/>
          <w:sz w:val="24"/>
          <w:szCs w:val="24"/>
        </w:rPr>
        <w:t>BOSPHORUS FİLM MAKERS MEDYA KOORDİNATÖRÜ NİHAN İNAL 0537 943 14 87</w:t>
      </w:r>
    </w:p>
    <w:p w:rsidR="00EC32B7" w:rsidRDefault="00EC32B7" w:rsidP="00EC32B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</w:p>
    <w:p w:rsidR="00EC32B7" w:rsidRPr="00D50585" w:rsidRDefault="00EC32B7" w:rsidP="00EC32B7">
      <w:pPr>
        <w:shd w:val="clear" w:color="auto" w:fill="FFFFFF"/>
        <w:spacing w:after="0" w:line="240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HAVVA KIZILIRMAK PR- BASIN DANIŞMANI FULYA İNANDIKLI 0532 787 88 49</w:t>
      </w:r>
    </w:p>
    <w:p w:rsidR="00EC32B7" w:rsidRPr="00E30B0F" w:rsidRDefault="00EC32B7" w:rsidP="00EC32B7">
      <w:pPr>
        <w:rPr>
          <w:sz w:val="32"/>
          <w:szCs w:val="32"/>
        </w:rPr>
      </w:pPr>
    </w:p>
    <w:p w:rsidR="006676F8" w:rsidRDefault="006676F8">
      <w:bookmarkStart w:id="0" w:name="_GoBack"/>
      <w:bookmarkEnd w:id="0"/>
    </w:p>
    <w:sectPr w:rsidR="006676F8" w:rsidSect="0066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F3"/>
    <w:rsid w:val="00041037"/>
    <w:rsid w:val="00095EB8"/>
    <w:rsid w:val="000E2F51"/>
    <w:rsid w:val="004245DF"/>
    <w:rsid w:val="004866B1"/>
    <w:rsid w:val="00546250"/>
    <w:rsid w:val="006676F8"/>
    <w:rsid w:val="006E1A90"/>
    <w:rsid w:val="0085566C"/>
    <w:rsid w:val="00AA059B"/>
    <w:rsid w:val="00B62254"/>
    <w:rsid w:val="00BA3EF3"/>
    <w:rsid w:val="00D2092C"/>
    <w:rsid w:val="00DF65EC"/>
    <w:rsid w:val="00E24FC5"/>
    <w:rsid w:val="00EC32B7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guranfil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aytekin</cp:lastModifiedBy>
  <cp:revision>9</cp:revision>
  <dcterms:created xsi:type="dcterms:W3CDTF">2014-10-28T06:45:00Z</dcterms:created>
  <dcterms:modified xsi:type="dcterms:W3CDTF">2014-10-28T06:51:00Z</dcterms:modified>
</cp:coreProperties>
</file>