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22" w:rsidRPr="00575E3C" w:rsidRDefault="002B21E5" w:rsidP="00B16122">
      <w:pPr>
        <w:rPr>
          <w:b/>
          <w:sz w:val="40"/>
          <w:szCs w:val="40"/>
        </w:rPr>
      </w:pPr>
      <w:r w:rsidRPr="00575E3C">
        <w:rPr>
          <w:b/>
          <w:sz w:val="40"/>
          <w:szCs w:val="40"/>
        </w:rPr>
        <w:t xml:space="preserve">3. </w:t>
      </w:r>
      <w:proofErr w:type="spellStart"/>
      <w:r w:rsidR="00B16122" w:rsidRPr="00575E3C">
        <w:rPr>
          <w:b/>
          <w:sz w:val="40"/>
          <w:szCs w:val="40"/>
        </w:rPr>
        <w:t>Changing</w:t>
      </w:r>
      <w:proofErr w:type="spellEnd"/>
      <w:r w:rsidR="00B16122" w:rsidRPr="00575E3C">
        <w:rPr>
          <w:b/>
          <w:sz w:val="40"/>
          <w:szCs w:val="40"/>
        </w:rPr>
        <w:t xml:space="preserve"> </w:t>
      </w:r>
      <w:proofErr w:type="spellStart"/>
      <w:r w:rsidR="00B16122" w:rsidRPr="00575E3C">
        <w:rPr>
          <w:b/>
          <w:sz w:val="40"/>
          <w:szCs w:val="40"/>
        </w:rPr>
        <w:t>Perspectives</w:t>
      </w:r>
      <w:proofErr w:type="spellEnd"/>
      <w:r w:rsidR="00B16122" w:rsidRPr="00575E3C">
        <w:rPr>
          <w:b/>
          <w:sz w:val="40"/>
          <w:szCs w:val="40"/>
        </w:rPr>
        <w:t xml:space="preserve"> </w:t>
      </w:r>
      <w:r w:rsidR="000974AD" w:rsidRPr="00575E3C">
        <w:rPr>
          <w:b/>
          <w:sz w:val="40"/>
          <w:szCs w:val="40"/>
        </w:rPr>
        <w:t xml:space="preserve">Kısa Film Festivali </w:t>
      </w:r>
      <w:r w:rsidR="00621424" w:rsidRPr="00575E3C">
        <w:rPr>
          <w:b/>
          <w:sz w:val="40"/>
          <w:szCs w:val="40"/>
        </w:rPr>
        <w:t>Yaklaşıyor</w:t>
      </w:r>
      <w:r w:rsidR="00B16122" w:rsidRPr="00575E3C">
        <w:rPr>
          <w:b/>
          <w:sz w:val="40"/>
          <w:szCs w:val="40"/>
        </w:rPr>
        <w:t xml:space="preserve"> </w:t>
      </w:r>
    </w:p>
    <w:p w:rsidR="00B16122" w:rsidRPr="00575E3C" w:rsidRDefault="00B16122" w:rsidP="00B16122">
      <w:proofErr w:type="spellStart"/>
      <w:r w:rsidRPr="00575E3C">
        <w:t>Katadrom</w:t>
      </w:r>
      <w:proofErr w:type="spellEnd"/>
      <w:r w:rsidRPr="00575E3C">
        <w:t xml:space="preserve"> Kültür, Sanat ve Sosyal Politikalar Derneği tarafından düzenlenen</w:t>
      </w:r>
      <w:r w:rsidR="000974AD" w:rsidRPr="00575E3C">
        <w:t xml:space="preserve"> ve Kültür ve Turizm Bakanlığı tarafından desteklenen</w:t>
      </w:r>
      <w:r w:rsidRPr="00575E3C">
        <w:t xml:space="preserve"> “</w:t>
      </w:r>
      <w:r w:rsidR="00B61389" w:rsidRPr="00575E3C">
        <w:t xml:space="preserve">Uluslararası </w:t>
      </w:r>
      <w:proofErr w:type="spellStart"/>
      <w:r w:rsidRPr="00575E3C">
        <w:t>Changing</w:t>
      </w:r>
      <w:proofErr w:type="spellEnd"/>
      <w:r w:rsidRPr="00575E3C">
        <w:t xml:space="preserve"> </w:t>
      </w:r>
      <w:proofErr w:type="spellStart"/>
      <w:r w:rsidRPr="00575E3C">
        <w:t>Perspectives</w:t>
      </w:r>
      <w:proofErr w:type="spellEnd"/>
      <w:r w:rsidR="000974AD" w:rsidRPr="00575E3C">
        <w:t xml:space="preserve"> Kısa Film Festivali</w:t>
      </w:r>
      <w:r w:rsidRPr="00575E3C">
        <w:t>”</w:t>
      </w:r>
      <w:r w:rsidR="00D5687F" w:rsidRPr="00575E3C">
        <w:t xml:space="preserve">, </w:t>
      </w:r>
      <w:r w:rsidR="001330E9" w:rsidRPr="00575E3C">
        <w:t xml:space="preserve">üçüncü </w:t>
      </w:r>
      <w:r w:rsidR="00D5687F" w:rsidRPr="00575E3C">
        <w:t>yılında</w:t>
      </w:r>
      <w:r w:rsidRPr="00575E3C">
        <w:t xml:space="preserve"> </w:t>
      </w:r>
      <w:r w:rsidR="001330E9" w:rsidRPr="00575E3C">
        <w:t xml:space="preserve">24 – 26 Nisan </w:t>
      </w:r>
      <w:r w:rsidR="002B21E5" w:rsidRPr="00575E3C">
        <w:t>2015 tarihleri</w:t>
      </w:r>
      <w:r w:rsidR="001330E9" w:rsidRPr="00575E3C">
        <w:t xml:space="preserve"> arasında İstanbul-Türkiye</w:t>
      </w:r>
      <w:r w:rsidR="002B21E5" w:rsidRPr="00575E3C">
        <w:t>,</w:t>
      </w:r>
      <w:r w:rsidR="001330E9" w:rsidRPr="00575E3C">
        <w:t xml:space="preserve"> Berlin-Almanya ve Kopenhag – Danimarka’da</w:t>
      </w:r>
      <w:r w:rsidRPr="00575E3C">
        <w:t xml:space="preserve"> gerçekleştirilecek.</w:t>
      </w:r>
    </w:p>
    <w:p w:rsidR="006D7558" w:rsidRPr="00575E3C" w:rsidRDefault="00D5687F" w:rsidP="00B16122">
      <w:r w:rsidRPr="00575E3C">
        <w:t>Dünyanın dört bir yanından üniversite öğrencilerinin yanı sıra birçok kıs</w:t>
      </w:r>
      <w:r w:rsidR="00A71DAA" w:rsidRPr="00575E3C">
        <w:t>a filmcinin, “farklı bakış açıları</w:t>
      </w:r>
      <w:r w:rsidRPr="00575E3C">
        <w:t xml:space="preserve">”, </w:t>
      </w:r>
      <w:r w:rsidR="00D2044C" w:rsidRPr="00575E3C">
        <w:t>üzerine yoğunlaştığı kültürlerarası</w:t>
      </w:r>
      <w:r w:rsidR="00B16122" w:rsidRPr="00575E3C">
        <w:t xml:space="preserve"> iletişimin</w:t>
      </w:r>
      <w:r w:rsidR="001330E9" w:rsidRPr="00575E3C">
        <w:t xml:space="preserve"> ve “</w:t>
      </w:r>
      <w:proofErr w:type="spellStart"/>
      <w:r w:rsidR="001330E9" w:rsidRPr="00575E3C">
        <w:t>kimlikler”in</w:t>
      </w:r>
      <w:proofErr w:type="spellEnd"/>
      <w:r w:rsidR="00B16122" w:rsidRPr="00575E3C">
        <w:t xml:space="preserve"> konu edildiği, bireysel ya da ekip ol</w:t>
      </w:r>
      <w:r w:rsidR="00D2044C" w:rsidRPr="00575E3C">
        <w:t>arak gerçekleştirdikleri yüzün</w:t>
      </w:r>
      <w:r w:rsidR="00B16122" w:rsidRPr="00575E3C">
        <w:t xml:space="preserve"> üzerinde kısa f</w:t>
      </w:r>
      <w:r w:rsidR="00BB0EFE" w:rsidRPr="00575E3C">
        <w:t>ilm</w:t>
      </w:r>
      <w:r w:rsidR="00B16122" w:rsidRPr="00575E3C">
        <w:t>den oluşan festival programının yanı sıra,</w:t>
      </w:r>
      <w:r w:rsidR="006D7558" w:rsidRPr="00575E3C">
        <w:t xml:space="preserve"> bir</w:t>
      </w:r>
      <w:r w:rsidR="00B16122" w:rsidRPr="00575E3C">
        <w:t xml:space="preserve"> </w:t>
      </w:r>
      <w:r w:rsidR="00621424" w:rsidRPr="00575E3C">
        <w:t>fotoğraf sergisi v</w:t>
      </w:r>
      <w:r w:rsidR="00B61389" w:rsidRPr="00575E3C">
        <w:t>e “kimlik” üzerine çeşitli atöl</w:t>
      </w:r>
      <w:r w:rsidR="00621424" w:rsidRPr="00575E3C">
        <w:t>yeler</w:t>
      </w:r>
      <w:r w:rsidR="006D7558" w:rsidRPr="00575E3C">
        <w:t xml:space="preserve"> gerçekleştirilecek</w:t>
      </w:r>
      <w:r w:rsidR="00B16122" w:rsidRPr="00575E3C">
        <w:t>.</w:t>
      </w:r>
    </w:p>
    <w:p w:rsidR="00621424" w:rsidRPr="00575E3C" w:rsidRDefault="001330E9" w:rsidP="00B16122">
      <w:r w:rsidRPr="00575E3C">
        <w:rPr>
          <w:b/>
        </w:rPr>
        <w:t>SALT Beyoğlu</w:t>
      </w:r>
      <w:r w:rsidRPr="00575E3C">
        <w:t xml:space="preserve"> açık sinema </w:t>
      </w:r>
      <w:r w:rsidR="002B21E5" w:rsidRPr="00575E3C">
        <w:t xml:space="preserve">ve </w:t>
      </w:r>
      <w:r w:rsidR="002B21E5" w:rsidRPr="00575E3C">
        <w:rPr>
          <w:b/>
        </w:rPr>
        <w:t>Aynalı</w:t>
      </w:r>
      <w:r w:rsidR="00B16122" w:rsidRPr="00575E3C">
        <w:rPr>
          <w:b/>
        </w:rPr>
        <w:t xml:space="preserve"> </w:t>
      </w:r>
      <w:r w:rsidR="002B21E5" w:rsidRPr="00575E3C">
        <w:rPr>
          <w:b/>
        </w:rPr>
        <w:t>Geçit Etkinlik</w:t>
      </w:r>
      <w:r w:rsidRPr="00575E3C">
        <w:rPr>
          <w:b/>
        </w:rPr>
        <w:t xml:space="preserve"> </w:t>
      </w:r>
      <w:proofErr w:type="gramStart"/>
      <w:r w:rsidR="002B21E5" w:rsidRPr="00575E3C">
        <w:rPr>
          <w:b/>
        </w:rPr>
        <w:t>Mekanı</w:t>
      </w:r>
      <w:r w:rsidR="002B21E5" w:rsidRPr="00575E3C">
        <w:t>’nda</w:t>
      </w:r>
      <w:proofErr w:type="gramEnd"/>
      <w:r w:rsidRPr="00575E3C">
        <w:t xml:space="preserve"> </w:t>
      </w:r>
      <w:r w:rsidR="00B16122" w:rsidRPr="00575E3C">
        <w:t xml:space="preserve">gerçekleştirilecek </w:t>
      </w:r>
      <w:r w:rsidR="006D7558" w:rsidRPr="00575E3C">
        <w:t>ücretsiz gösterimlerin</w:t>
      </w:r>
      <w:r w:rsidR="00B16122" w:rsidRPr="00575E3C">
        <w:t xml:space="preserve"> yanı sıra</w:t>
      </w:r>
      <w:r w:rsidRPr="00575E3C">
        <w:t xml:space="preserve"> </w:t>
      </w:r>
      <w:r w:rsidR="00621424" w:rsidRPr="00575E3C">
        <w:rPr>
          <w:b/>
        </w:rPr>
        <w:t>Suriye Pasajı Salon</w:t>
      </w:r>
      <w:r w:rsidR="00621424" w:rsidRPr="00575E3C">
        <w:t xml:space="preserve"> festival sergisine ev sahipliği yapacak. </w:t>
      </w:r>
    </w:p>
    <w:p w:rsidR="00B61389" w:rsidRPr="00575E3C" w:rsidRDefault="00B61389" w:rsidP="00B16122">
      <w:r w:rsidRPr="00575E3C">
        <w:t>Geçen yıllarda olduğu gibi yıl boyu özel gösterimlere devam edecek olan festival, bu yılın ilk özel gösterimini Koç Üniversitesinde gerçekleştirecek.</w:t>
      </w:r>
    </w:p>
    <w:p w:rsidR="001330E9" w:rsidRPr="004F14EE" w:rsidRDefault="002B21E5" w:rsidP="00B16122">
      <w:pPr>
        <w:rPr>
          <w:color w:val="000000" w:themeColor="text1"/>
        </w:rPr>
      </w:pPr>
      <w:r w:rsidRPr="00575E3C">
        <w:t>Nisan ayının başında</w:t>
      </w:r>
      <w:r w:rsidR="001330E9" w:rsidRPr="00575E3C">
        <w:t xml:space="preserve"> açıklanacak f</w:t>
      </w:r>
      <w:r w:rsidR="00AB32B6" w:rsidRPr="00575E3C">
        <w:t>ilm programı için son başvuru tarihi</w:t>
      </w:r>
      <w:r w:rsidR="001330E9" w:rsidRPr="00575E3C">
        <w:t xml:space="preserve"> 23 </w:t>
      </w:r>
      <w:r w:rsidR="00AB32B6" w:rsidRPr="00575E3C">
        <w:t xml:space="preserve">Mart 2015. </w:t>
      </w:r>
      <w:r w:rsidRPr="00575E3C">
        <w:t xml:space="preserve">Başvurular </w:t>
      </w:r>
      <w:r w:rsidRPr="004F14EE">
        <w:rPr>
          <w:color w:val="000000" w:themeColor="text1"/>
        </w:rPr>
        <w:t xml:space="preserve">hakkında detaylı bilgi festivalin resmi web sayfası </w:t>
      </w:r>
      <w:hyperlink r:id="rId4" w:history="1">
        <w:r w:rsidRPr="004F14EE">
          <w:rPr>
            <w:rStyle w:val="Kpr"/>
            <w:color w:val="000000" w:themeColor="text1"/>
            <w:u w:val="none"/>
          </w:rPr>
          <w:t>www.icpsff.com</w:t>
        </w:r>
      </w:hyperlink>
      <w:r w:rsidRPr="004F14EE">
        <w:rPr>
          <w:color w:val="000000" w:themeColor="text1"/>
        </w:rPr>
        <w:t xml:space="preserve">  ya da </w:t>
      </w:r>
      <w:hyperlink r:id="rId5" w:history="1">
        <w:r w:rsidR="00621424" w:rsidRPr="004F14EE">
          <w:rPr>
            <w:rStyle w:val="Kpr"/>
            <w:color w:val="000000" w:themeColor="text1"/>
            <w:u w:val="none"/>
          </w:rPr>
          <w:t>www.katadromart.com</w:t>
        </w:r>
      </w:hyperlink>
      <w:r w:rsidR="00621424" w:rsidRPr="004F14EE">
        <w:rPr>
          <w:color w:val="000000" w:themeColor="text1"/>
        </w:rPr>
        <w:t xml:space="preserve"> adreslerinden </w:t>
      </w:r>
      <w:r w:rsidRPr="004F14EE">
        <w:rPr>
          <w:color w:val="000000" w:themeColor="text1"/>
        </w:rPr>
        <w:t>alınabilir.</w:t>
      </w:r>
    </w:p>
    <w:p w:rsidR="000974AD" w:rsidRPr="00575E3C" w:rsidRDefault="000974AD" w:rsidP="00B16122">
      <w:pPr>
        <w:rPr>
          <w:b/>
        </w:rPr>
      </w:pPr>
      <w:proofErr w:type="spellStart"/>
      <w:r w:rsidRPr="004F14EE">
        <w:rPr>
          <w:b/>
          <w:color w:val="000000" w:themeColor="text1"/>
        </w:rPr>
        <w:t>The</w:t>
      </w:r>
      <w:proofErr w:type="spellEnd"/>
      <w:r w:rsidRPr="004F14EE">
        <w:rPr>
          <w:b/>
          <w:color w:val="000000" w:themeColor="text1"/>
        </w:rPr>
        <w:t xml:space="preserve"> </w:t>
      </w:r>
      <w:r w:rsidR="002B21E5" w:rsidRPr="004F14EE">
        <w:rPr>
          <w:b/>
          <w:color w:val="000000" w:themeColor="text1"/>
        </w:rPr>
        <w:t>3rd</w:t>
      </w:r>
      <w:r w:rsidRPr="004F14EE">
        <w:rPr>
          <w:b/>
          <w:color w:val="000000" w:themeColor="text1"/>
        </w:rPr>
        <w:t xml:space="preserve"> International </w:t>
      </w:r>
      <w:proofErr w:type="spellStart"/>
      <w:r w:rsidRPr="004F14EE">
        <w:rPr>
          <w:b/>
          <w:color w:val="000000" w:themeColor="text1"/>
        </w:rPr>
        <w:t>Changing</w:t>
      </w:r>
      <w:proofErr w:type="spellEnd"/>
      <w:r w:rsidRPr="004F14EE">
        <w:rPr>
          <w:b/>
          <w:color w:val="000000" w:themeColor="text1"/>
        </w:rPr>
        <w:t xml:space="preserve"> </w:t>
      </w:r>
      <w:proofErr w:type="spellStart"/>
      <w:r w:rsidRPr="004F14EE">
        <w:rPr>
          <w:b/>
          <w:color w:val="000000" w:themeColor="text1"/>
        </w:rPr>
        <w:t>Perspectives</w:t>
      </w:r>
      <w:proofErr w:type="spellEnd"/>
      <w:r w:rsidRPr="004F14EE">
        <w:rPr>
          <w:b/>
          <w:color w:val="000000" w:themeColor="text1"/>
        </w:rPr>
        <w:t xml:space="preserve"> </w:t>
      </w:r>
      <w:proofErr w:type="spellStart"/>
      <w:r w:rsidRPr="004F14EE">
        <w:rPr>
          <w:b/>
          <w:color w:val="000000" w:themeColor="text1"/>
        </w:rPr>
        <w:t>Short</w:t>
      </w:r>
      <w:proofErr w:type="spellEnd"/>
      <w:r w:rsidRPr="004F14EE">
        <w:rPr>
          <w:b/>
          <w:color w:val="000000" w:themeColor="text1"/>
        </w:rPr>
        <w:t xml:space="preserve"> Film Festival</w:t>
      </w:r>
      <w:r w:rsidRPr="004F14EE">
        <w:rPr>
          <w:b/>
          <w:color w:val="000000" w:themeColor="text1"/>
        </w:rPr>
        <w:br/>
      </w:r>
      <w:r w:rsidR="002B21E5" w:rsidRPr="004F14EE">
        <w:rPr>
          <w:b/>
          <w:color w:val="000000" w:themeColor="text1"/>
        </w:rPr>
        <w:t>3.</w:t>
      </w:r>
      <w:r w:rsidRPr="004F14EE">
        <w:rPr>
          <w:b/>
          <w:color w:val="000000" w:themeColor="text1"/>
        </w:rPr>
        <w:t xml:space="preserve"> Uluslararası Farklı Bakış Açıları Kısa Film Festivali</w:t>
      </w:r>
      <w:r w:rsidRPr="004F14EE">
        <w:rPr>
          <w:b/>
          <w:color w:val="000000" w:themeColor="text1"/>
        </w:rPr>
        <w:br/>
      </w:r>
      <w:hyperlink r:id="rId6" w:history="1">
        <w:r w:rsidRPr="004F14EE">
          <w:rPr>
            <w:rStyle w:val="Kpr"/>
            <w:b/>
            <w:color w:val="000000" w:themeColor="text1"/>
            <w:u w:val="none"/>
          </w:rPr>
          <w:t>http://icpsff.com</w:t>
        </w:r>
      </w:hyperlink>
      <w:r w:rsidRPr="004F14EE">
        <w:rPr>
          <w:b/>
          <w:color w:val="000000" w:themeColor="text1"/>
        </w:rPr>
        <w:br/>
      </w:r>
      <w:hyperlink r:id="rId7" w:history="1">
        <w:r w:rsidRPr="004F14EE">
          <w:rPr>
            <w:rStyle w:val="Kpr"/>
            <w:b/>
            <w:color w:val="000000" w:themeColor="text1"/>
            <w:u w:val="none"/>
          </w:rPr>
          <w:t>www.katadromart.com</w:t>
        </w:r>
      </w:hyperlink>
      <w:r w:rsidR="00621424" w:rsidRPr="004F14EE">
        <w:rPr>
          <w:color w:val="000000" w:themeColor="text1"/>
        </w:rPr>
        <w:br/>
      </w:r>
      <w:hyperlink r:id="rId8" w:history="1">
        <w:r w:rsidR="00621424" w:rsidRPr="004F14EE">
          <w:rPr>
            <w:rStyle w:val="Kpr"/>
            <w:b/>
            <w:color w:val="000000" w:themeColor="text1"/>
            <w:u w:val="none"/>
          </w:rPr>
          <w:t>info@katadromart.com</w:t>
        </w:r>
      </w:hyperlink>
      <w:r w:rsidRPr="004F14EE">
        <w:rPr>
          <w:b/>
          <w:color w:val="000000" w:themeColor="text1"/>
        </w:rPr>
        <w:br/>
      </w:r>
      <w:hyperlink r:id="rId9" w:history="1">
        <w:r w:rsidR="00621424" w:rsidRPr="004F14EE">
          <w:rPr>
            <w:rStyle w:val="Kpr"/>
            <w:b/>
            <w:color w:val="000000" w:themeColor="text1"/>
            <w:u w:val="none"/>
          </w:rPr>
          <w:t>icpsff@gmail.com</w:t>
        </w:r>
      </w:hyperlink>
      <w:r w:rsidR="00621424" w:rsidRPr="004F14EE">
        <w:rPr>
          <w:color w:val="000000" w:themeColor="text1"/>
        </w:rPr>
        <w:t xml:space="preserve"> </w:t>
      </w:r>
      <w:r w:rsidRPr="004F14EE">
        <w:rPr>
          <w:b/>
          <w:color w:val="000000" w:themeColor="text1"/>
        </w:rPr>
        <w:br/>
      </w:r>
      <w:r w:rsidRPr="00575E3C">
        <w:rPr>
          <w:b/>
        </w:rPr>
        <w:t>Tel: 0 212 252 49 24</w:t>
      </w:r>
      <w:bookmarkStart w:id="0" w:name="_GoBack"/>
      <w:bookmarkEnd w:id="0"/>
      <w:r w:rsidRPr="00575E3C">
        <w:rPr>
          <w:b/>
        </w:rPr>
        <w:br/>
      </w:r>
    </w:p>
    <w:sectPr w:rsidR="000974AD" w:rsidRPr="00575E3C" w:rsidSect="00FB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E8"/>
    <w:rsid w:val="00074522"/>
    <w:rsid w:val="000974AD"/>
    <w:rsid w:val="001058B0"/>
    <w:rsid w:val="001330E9"/>
    <w:rsid w:val="002B21E5"/>
    <w:rsid w:val="004F14EE"/>
    <w:rsid w:val="00575E3C"/>
    <w:rsid w:val="00621424"/>
    <w:rsid w:val="00643314"/>
    <w:rsid w:val="006D7558"/>
    <w:rsid w:val="00782E59"/>
    <w:rsid w:val="008F32D7"/>
    <w:rsid w:val="00A71DAA"/>
    <w:rsid w:val="00AB32B6"/>
    <w:rsid w:val="00B16122"/>
    <w:rsid w:val="00B61389"/>
    <w:rsid w:val="00B640A2"/>
    <w:rsid w:val="00BB0EFE"/>
    <w:rsid w:val="00C25FFF"/>
    <w:rsid w:val="00CA2EA0"/>
    <w:rsid w:val="00CB5CE1"/>
    <w:rsid w:val="00D2044C"/>
    <w:rsid w:val="00D5687F"/>
    <w:rsid w:val="00DA30E8"/>
    <w:rsid w:val="00DF2471"/>
    <w:rsid w:val="00F0071F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64E1-65C6-4223-AA7F-4124A70F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30E8"/>
  </w:style>
  <w:style w:type="paragraph" w:styleId="NormalWeb">
    <w:name w:val="Normal (Web)"/>
    <w:basedOn w:val="Normal"/>
    <w:uiPriority w:val="99"/>
    <w:semiHidden/>
    <w:unhideWhenUsed/>
    <w:rsid w:val="00DA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adrom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adrom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psff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tadromar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psff.com" TargetMode="External"/><Relationship Id="rId9" Type="http://schemas.openxmlformats.org/officeDocument/2006/relationships/hyperlink" Target="mailto:icpsff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7</cp:revision>
  <dcterms:created xsi:type="dcterms:W3CDTF">2015-03-16T13:33:00Z</dcterms:created>
  <dcterms:modified xsi:type="dcterms:W3CDTF">2015-03-21T19:05:00Z</dcterms:modified>
</cp:coreProperties>
</file>